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8B" w:rsidRPr="009F7093" w:rsidRDefault="00BF5573" w:rsidP="00F3658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>UPUTSTVO</w:t>
      </w:r>
    </w:p>
    <w:p w:rsidR="00A94BD6" w:rsidRPr="009F7093" w:rsidRDefault="00BF5573" w:rsidP="00F3658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>ZA PISANJE</w:t>
      </w:r>
      <w:r w:rsidR="007858BD" w:rsidRPr="009F7093">
        <w:rPr>
          <w:rFonts w:ascii="Times New Roman" w:hAnsi="Times New Roman" w:cs="Times New Roman"/>
          <w:b/>
          <w:sz w:val="24"/>
          <w:szCs w:val="24"/>
        </w:rPr>
        <w:t xml:space="preserve"> IZVJEŠTAJA KOMISIJE ZA OCJENU </w:t>
      </w:r>
      <w:r w:rsidR="004C16EC">
        <w:rPr>
          <w:rFonts w:ascii="Times New Roman" w:hAnsi="Times New Roman" w:cs="Times New Roman"/>
          <w:b/>
          <w:sz w:val="24"/>
          <w:szCs w:val="24"/>
        </w:rPr>
        <w:t xml:space="preserve">I ODBRANU PROJEKTA, RADNE VERZIJE I DOKTORSKE DISERTACIJE </w:t>
      </w:r>
    </w:p>
    <w:p w:rsidR="007B2C69" w:rsidRDefault="007B2C69" w:rsidP="00A94BD6">
      <w:pPr>
        <w:rPr>
          <w:rFonts w:ascii="Times New Roman" w:hAnsi="Times New Roman" w:cs="Times New Roman"/>
          <w:sz w:val="24"/>
          <w:szCs w:val="24"/>
        </w:rPr>
      </w:pPr>
    </w:p>
    <w:p w:rsidR="007B2C69" w:rsidRDefault="00E703B3" w:rsidP="00A94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</w:t>
      </w:r>
    </w:p>
    <w:p w:rsidR="00E703B3" w:rsidRDefault="00E703B3" w:rsidP="00A94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MEDICINSKI FAKULTET</w:t>
      </w:r>
    </w:p>
    <w:p w:rsidR="007B2C69" w:rsidRDefault="00E24BEB" w:rsidP="00A94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VIJEĆE FAKULTETA</w:t>
      </w:r>
    </w:p>
    <w:p w:rsidR="007B2C69" w:rsidRDefault="007B2C69" w:rsidP="00A94BD6">
      <w:pPr>
        <w:rPr>
          <w:rFonts w:ascii="Times New Roman" w:hAnsi="Times New Roman" w:cs="Times New Roman"/>
          <w:sz w:val="24"/>
          <w:szCs w:val="24"/>
        </w:rPr>
      </w:pPr>
    </w:p>
    <w:p w:rsidR="00A94BD6" w:rsidRPr="009F7093" w:rsidRDefault="006453E5" w:rsidP="00A94BD6">
      <w:pPr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PREAMBULA</w:t>
      </w:r>
    </w:p>
    <w:p w:rsidR="0020626C" w:rsidRPr="009F7093" w:rsidRDefault="0020626C" w:rsidP="0020626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94BD6" w:rsidRPr="009F7093" w:rsidRDefault="006453E5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U preambuli </w:t>
      </w:r>
      <w:r w:rsidR="00F3658B"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se pozvati 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na odgovarajuće članove </w:t>
      </w:r>
      <w:r w:rsidR="007858BD" w:rsidRPr="009F7093">
        <w:rPr>
          <w:rFonts w:ascii="Times New Roman" w:hAnsi="Times New Roman" w:cs="Times New Roman"/>
          <w:sz w:val="24"/>
          <w:szCs w:val="24"/>
          <w:lang w:val="hr-HR"/>
        </w:rPr>
        <w:t>Pravila studiranja za treći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 ciklus studija</w:t>
      </w:r>
      <w:r w:rsidR="007858BD"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 i Statuta Univerziteta u Sarajevu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, te navesti kojom odlukom </w:t>
      </w:r>
      <w:r w:rsidR="007858BD" w:rsidRPr="009F7093">
        <w:rPr>
          <w:rFonts w:ascii="Times New Roman" w:hAnsi="Times New Roman" w:cs="Times New Roman"/>
          <w:sz w:val="24"/>
          <w:szCs w:val="24"/>
          <w:lang w:val="hr-HR"/>
        </w:rPr>
        <w:t>Senata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 i od kojeg datuma je</w:t>
      </w:r>
      <w:r w:rsidRPr="009F709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imenovana Komisija </w:t>
      </w:r>
      <w:r w:rsidR="004B16DF" w:rsidRPr="009F7093">
        <w:rPr>
          <w:rFonts w:ascii="Times New Roman" w:hAnsi="Times New Roman" w:cs="Times New Roman"/>
          <w:sz w:val="24"/>
          <w:szCs w:val="24"/>
          <w:lang w:val="hr-HR"/>
        </w:rPr>
        <w:t>za ocjenu uslova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 kandidata i </w:t>
      </w:r>
      <w:r w:rsidR="007858BD" w:rsidRPr="009F7093">
        <w:rPr>
          <w:rFonts w:ascii="Times New Roman" w:hAnsi="Times New Roman" w:cs="Times New Roman"/>
          <w:sz w:val="24"/>
          <w:szCs w:val="24"/>
          <w:lang w:val="hr-HR"/>
        </w:rPr>
        <w:t>podobnosti teme doktorske disertacije i u kojem sastavu. Uz ime člana komisije navesti akademsko zvanje.</w:t>
      </w:r>
    </w:p>
    <w:p w:rsidR="007858BD" w:rsidRPr="009F7093" w:rsidRDefault="007858BD" w:rsidP="004B16D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7858BD" w:rsidRPr="009F7093" w:rsidRDefault="007858BD" w:rsidP="004B16D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Primjer preambule: </w:t>
      </w:r>
    </w:p>
    <w:p w:rsidR="007858BD" w:rsidRPr="009F7093" w:rsidRDefault="007858BD" w:rsidP="004B16DF">
      <w:pPr>
        <w:tabs>
          <w:tab w:val="left" w:pos="0"/>
          <w:tab w:val="left" w:pos="426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Na osnovu člana 3</w:t>
      </w:r>
      <w:r w:rsidR="004C16EC">
        <w:rPr>
          <w:rFonts w:ascii="Times New Roman" w:hAnsi="Times New Roman" w:cs="Times New Roman"/>
          <w:i/>
          <w:sz w:val="24"/>
          <w:szCs w:val="24"/>
          <w:lang w:val="hr-HR"/>
        </w:rPr>
        <w:t>2</w:t>
      </w: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. Pravila studiranja za treći ciklus studija na Univerzitetu u Sarajevu, a u skladu sa članom </w:t>
      </w:r>
      <w:r w:rsidR="004F0F47">
        <w:rPr>
          <w:rFonts w:ascii="Times New Roman" w:hAnsi="Times New Roman" w:cs="Times New Roman"/>
          <w:i/>
          <w:sz w:val="24"/>
          <w:szCs w:val="24"/>
          <w:lang w:val="hr-HR"/>
        </w:rPr>
        <w:t>111.</w:t>
      </w:r>
      <w:bookmarkStart w:id="0" w:name="_GoBack"/>
      <w:bookmarkEnd w:id="0"/>
      <w:r w:rsidR="0007044E">
        <w:rPr>
          <w:rFonts w:ascii="Times New Roman" w:hAnsi="Times New Roman" w:cs="Times New Roman"/>
          <w:i/>
          <w:sz w:val="24"/>
          <w:szCs w:val="24"/>
          <w:lang w:val="hr-HR"/>
        </w:rPr>
        <w:t xml:space="preserve"> Statuta </w:t>
      </w: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Univerziteta u Sarajevu, Senat je na ... sjednici održanoj ................, donio Odluku br. ............ k</w:t>
      </w:r>
      <w:r w:rsidR="00F3658B" w:rsidRPr="009F7093">
        <w:rPr>
          <w:rFonts w:ascii="Times New Roman" w:hAnsi="Times New Roman" w:cs="Times New Roman"/>
          <w:i/>
          <w:sz w:val="24"/>
          <w:szCs w:val="24"/>
          <w:lang w:val="hr-HR"/>
        </w:rPr>
        <w:t>ojo</w:t>
      </w: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m je imenovana Komisija</w:t>
      </w:r>
      <w:r w:rsidR="004C16EC" w:rsidRPr="004C16EC">
        <w:t xml:space="preserve"> </w:t>
      </w:r>
      <w:r w:rsidR="004C16EC" w:rsidRP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za ocjenu i odbranu projekta, radne verzije i doktorske disertacije </w:t>
      </w: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kandidata .....................(ime i prezime kandidata)i u sastavu:</w:t>
      </w:r>
    </w:p>
    <w:p w:rsidR="007858BD" w:rsidRPr="009F7093" w:rsidRDefault="007858BD" w:rsidP="004B16DF">
      <w:pPr>
        <w:tabs>
          <w:tab w:val="left" w:pos="0"/>
          <w:tab w:val="left" w:pos="426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</w:p>
    <w:p w:rsidR="007858BD" w:rsidRPr="004C16EC" w:rsidRDefault="007858BD" w:rsidP="004C16EC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276" w:lineRule="auto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Dr. sci. Ime Prezime – redovni profesor </w:t>
      </w:r>
      <w:r w:rsidR="00A107C5" w:rsidRPr="004C16EC">
        <w:rPr>
          <w:rFonts w:ascii="Times New Roman" w:hAnsi="Times New Roman" w:cs="Times New Roman"/>
          <w:i/>
          <w:sz w:val="24"/>
          <w:szCs w:val="24"/>
          <w:lang w:val="hr-HR"/>
        </w:rPr>
        <w:t>za naučnu oblast ....</w:t>
      </w:r>
      <w:r w:rsidR="004C16EC" w:rsidRP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 , Univerzitet u Sarajevu – Medicinski fakultet</w:t>
      </w:r>
      <w:r w:rsid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- predsjednik</w:t>
      </w:r>
    </w:p>
    <w:p w:rsidR="004C16EC" w:rsidRPr="004C16EC" w:rsidRDefault="007858BD" w:rsidP="004C16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Dr. sci. Ime Prezime - vanredni profesor </w:t>
      </w:r>
      <w:r w:rsidR="00A107C5" w:rsidRPr="004C16EC">
        <w:rPr>
          <w:rFonts w:ascii="Times New Roman" w:hAnsi="Times New Roman" w:cs="Times New Roman"/>
          <w:i/>
          <w:sz w:val="24"/>
          <w:szCs w:val="24"/>
          <w:lang w:val="hr-HR"/>
        </w:rPr>
        <w:t>za naučnu oblast ...</w:t>
      </w:r>
      <w:r w:rsidR="004C16EC" w:rsidRP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, Univerzitet u Sarajevu – Medicinski fakultet</w:t>
      </w:r>
      <w:r w:rsid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– mentor - član</w:t>
      </w:r>
    </w:p>
    <w:p w:rsidR="004C16EC" w:rsidRPr="004C16EC" w:rsidRDefault="007858BD" w:rsidP="004C16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C16EC">
        <w:rPr>
          <w:rFonts w:ascii="Times New Roman" w:hAnsi="Times New Roman" w:cs="Times New Roman"/>
          <w:i/>
          <w:sz w:val="24"/>
          <w:szCs w:val="24"/>
          <w:lang w:val="hr-HR"/>
        </w:rPr>
        <w:t>Dr. sci. Ime Prezime –</w:t>
      </w:r>
      <w:r w:rsidR="00A107C5" w:rsidRP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docent </w:t>
      </w:r>
      <w:r w:rsidR="00A107C5" w:rsidRPr="004C16EC">
        <w:rPr>
          <w:rFonts w:ascii="Times New Roman" w:hAnsi="Times New Roman" w:cs="Times New Roman"/>
          <w:i/>
          <w:sz w:val="24"/>
          <w:szCs w:val="24"/>
          <w:lang w:val="hr-HR"/>
        </w:rPr>
        <w:t>za naučnu oblast .....</w:t>
      </w:r>
      <w:r w:rsidR="004C16EC" w:rsidRP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, Univerzitet u Sarajevu – Medicinski fakultet</w:t>
      </w:r>
      <w:r w:rsidR="004C16E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- član</w:t>
      </w:r>
    </w:p>
    <w:p w:rsidR="004C16EC" w:rsidRPr="004C16EC" w:rsidRDefault="004C16EC" w:rsidP="004C16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C16EC">
        <w:rPr>
          <w:rFonts w:ascii="Times New Roman" w:hAnsi="Times New Roman" w:cs="Times New Roman"/>
          <w:i/>
          <w:sz w:val="24"/>
          <w:szCs w:val="24"/>
          <w:lang w:val="hr-HR"/>
        </w:rPr>
        <w:t>Dr. sci. Ime Prezime – docent za naučnu oblast ..... , Univerzitet u Sarajevu – Medicinski fakultet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– zamjesni član</w:t>
      </w:r>
    </w:p>
    <w:p w:rsidR="004C16EC" w:rsidRPr="009F7093" w:rsidRDefault="004C16EC" w:rsidP="004C16EC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7858BD" w:rsidRPr="009F7093" w:rsidRDefault="007858BD" w:rsidP="004B16DF">
      <w:pPr>
        <w:widowControl w:val="0"/>
        <w:tabs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7831A5" w:rsidRPr="004C16EC" w:rsidRDefault="004C16EC" w:rsidP="004C16EC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C16EC">
        <w:rPr>
          <w:rFonts w:ascii="Times New Roman" w:hAnsi="Times New Roman" w:cs="Times New Roman"/>
          <w:i/>
          <w:sz w:val="24"/>
          <w:szCs w:val="24"/>
        </w:rPr>
        <w:t xml:space="preserve">U skladu sa članom II Odluke Komisija je imala zadatak da utvrdi da li kandidat </w:t>
      </w:r>
      <w:r>
        <w:rPr>
          <w:rFonts w:ascii="Times New Roman" w:hAnsi="Times New Roman" w:cs="Times New Roman"/>
          <w:i/>
          <w:sz w:val="24"/>
          <w:szCs w:val="24"/>
        </w:rPr>
        <w:t>...........</w:t>
      </w:r>
      <w:r w:rsidRPr="004C16EC">
        <w:rPr>
          <w:rFonts w:ascii="Times New Roman" w:hAnsi="Times New Roman" w:cs="Times New Roman"/>
          <w:i/>
          <w:sz w:val="24"/>
          <w:szCs w:val="24"/>
        </w:rPr>
        <w:t xml:space="preserve"> ispunjava uslove za sticanje doktorata nauka i da li je prijavljeni projekat doktorske disertacije podoban za samostalni naučni rad. Nakon uvida u predočenu dokumentaciju, te razmatranja predložene teme dokto</w:t>
      </w:r>
      <w:r w:rsidR="00957008">
        <w:rPr>
          <w:rFonts w:ascii="Times New Roman" w:hAnsi="Times New Roman" w:cs="Times New Roman"/>
          <w:i/>
          <w:sz w:val="24"/>
          <w:szCs w:val="24"/>
        </w:rPr>
        <w:t xml:space="preserve">rske disertacije Komisija za </w:t>
      </w:r>
      <w:r w:rsidRPr="004C16EC">
        <w:rPr>
          <w:rFonts w:ascii="Times New Roman" w:hAnsi="Times New Roman" w:cs="Times New Roman"/>
          <w:i/>
          <w:sz w:val="24"/>
          <w:szCs w:val="24"/>
        </w:rPr>
        <w:t xml:space="preserve">ocjenu i odbranu projekta, radne verzije i doktorske disertacije kandidata </w:t>
      </w:r>
      <w:r>
        <w:rPr>
          <w:rFonts w:ascii="Times New Roman" w:hAnsi="Times New Roman" w:cs="Times New Roman"/>
          <w:i/>
          <w:sz w:val="24"/>
          <w:szCs w:val="24"/>
        </w:rPr>
        <w:t>..............</w:t>
      </w:r>
      <w:r w:rsidRPr="004C16EC">
        <w:rPr>
          <w:rFonts w:ascii="Times New Roman" w:hAnsi="Times New Roman" w:cs="Times New Roman"/>
          <w:i/>
          <w:sz w:val="24"/>
          <w:szCs w:val="24"/>
        </w:rPr>
        <w:t xml:space="preserve"> podnosi </w:t>
      </w:r>
      <w:r w:rsidR="00E24BEB">
        <w:rPr>
          <w:rFonts w:ascii="Times New Roman" w:hAnsi="Times New Roman" w:cs="Times New Roman"/>
          <w:i/>
          <w:sz w:val="24"/>
          <w:szCs w:val="24"/>
        </w:rPr>
        <w:t>V</w:t>
      </w:r>
      <w:r w:rsidRPr="004C16EC">
        <w:rPr>
          <w:rFonts w:ascii="Times New Roman" w:hAnsi="Times New Roman" w:cs="Times New Roman"/>
          <w:i/>
          <w:sz w:val="24"/>
          <w:szCs w:val="24"/>
        </w:rPr>
        <w:t>ijeću Univerziteta u Sarajevu</w:t>
      </w:r>
      <w:r w:rsidR="00E24BE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E24BEB" w:rsidRPr="00E24BEB">
        <w:rPr>
          <w:rFonts w:ascii="Times New Roman" w:hAnsi="Times New Roman" w:cs="Times New Roman"/>
          <w:i/>
          <w:sz w:val="24"/>
          <w:szCs w:val="24"/>
        </w:rPr>
        <w:t>Medicinskog fakulteta</w:t>
      </w:r>
      <w:r w:rsidRPr="004C16EC">
        <w:rPr>
          <w:rFonts w:ascii="Times New Roman" w:hAnsi="Times New Roman" w:cs="Times New Roman"/>
          <w:i/>
          <w:sz w:val="24"/>
          <w:szCs w:val="24"/>
        </w:rPr>
        <w:t xml:space="preserve"> slijedeći:</w:t>
      </w:r>
    </w:p>
    <w:p w:rsidR="0020626C" w:rsidRPr="009F7093" w:rsidRDefault="0020626C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58BD" w:rsidRPr="009F7093" w:rsidRDefault="0020626C" w:rsidP="004B16D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 xml:space="preserve">IZVJEŠTAJ </w:t>
      </w:r>
    </w:p>
    <w:p w:rsidR="0020626C" w:rsidRPr="009F7093" w:rsidRDefault="0020626C" w:rsidP="004B16D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26C" w:rsidRPr="009F7093" w:rsidRDefault="0099185B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Izvještaj s</w:t>
      </w:r>
      <w:r w:rsidR="004B16DF" w:rsidRPr="009F7093">
        <w:rPr>
          <w:rFonts w:ascii="Times New Roman" w:hAnsi="Times New Roman" w:cs="Times New Roman"/>
          <w:sz w:val="24"/>
          <w:szCs w:val="24"/>
        </w:rPr>
        <w:t>e</w:t>
      </w:r>
      <w:r w:rsidRPr="009F7093">
        <w:rPr>
          <w:rFonts w:ascii="Times New Roman" w:hAnsi="Times New Roman" w:cs="Times New Roman"/>
          <w:sz w:val="24"/>
          <w:szCs w:val="24"/>
        </w:rPr>
        <w:t xml:space="preserve"> sastoji iz tri dijela:</w:t>
      </w:r>
    </w:p>
    <w:p w:rsidR="0099185B" w:rsidRPr="009F7093" w:rsidRDefault="0099185B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185B" w:rsidRPr="009F7093" w:rsidRDefault="0099185B" w:rsidP="004B16D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Podaci o kandidatu</w:t>
      </w:r>
    </w:p>
    <w:p w:rsidR="0099185B" w:rsidRPr="009F7093" w:rsidRDefault="0099185B" w:rsidP="004B16D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Podobnost teme</w:t>
      </w:r>
    </w:p>
    <w:p w:rsidR="0099185B" w:rsidRPr="009F7093" w:rsidRDefault="0099185B" w:rsidP="004B16D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Prijedlog </w:t>
      </w:r>
    </w:p>
    <w:p w:rsidR="0099185B" w:rsidRPr="009F7093" w:rsidRDefault="0099185B" w:rsidP="004B16D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185B" w:rsidRPr="009F7093" w:rsidRDefault="0099185B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>1.</w:t>
      </w:r>
      <w:r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Pr="009F7093">
        <w:rPr>
          <w:rFonts w:ascii="Times New Roman" w:hAnsi="Times New Roman" w:cs="Times New Roman"/>
          <w:b/>
          <w:sz w:val="24"/>
          <w:szCs w:val="24"/>
        </w:rPr>
        <w:t>Podaci o kandidatu</w:t>
      </w:r>
      <w:r w:rsidR="00F03AB5" w:rsidRPr="009F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AB5" w:rsidRPr="009F7093" w:rsidRDefault="00F03AB5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lastRenderedPageBreak/>
        <w:t>Podaci o kandidatu trebali bi sadržajno biti prikazani na jednoj stranici. Ovaj dio treba da sadrži  k</w:t>
      </w:r>
      <w:r w:rsidR="0099185B" w:rsidRPr="009F7093">
        <w:rPr>
          <w:rFonts w:ascii="Times New Roman" w:hAnsi="Times New Roman" w:cs="Times New Roman"/>
          <w:sz w:val="24"/>
          <w:szCs w:val="24"/>
        </w:rPr>
        <w:t>rat</w:t>
      </w:r>
      <w:r w:rsidRPr="009F7093">
        <w:rPr>
          <w:rFonts w:ascii="Times New Roman" w:hAnsi="Times New Roman" w:cs="Times New Roman"/>
          <w:sz w:val="24"/>
          <w:szCs w:val="24"/>
        </w:rPr>
        <w:t xml:space="preserve">ak prikaz biografskih podataka, </w:t>
      </w:r>
      <w:r w:rsidR="0099185B" w:rsidRPr="009F7093">
        <w:rPr>
          <w:rFonts w:ascii="Times New Roman" w:hAnsi="Times New Roman" w:cs="Times New Roman"/>
          <w:sz w:val="24"/>
          <w:szCs w:val="24"/>
        </w:rPr>
        <w:t>podaci o školovanju, naučnoj i stručnoj naobrazbi, kratak naučno-istraživački opus</w:t>
      </w:r>
      <w:r w:rsidR="0012552F" w:rsidRPr="009F7093">
        <w:rPr>
          <w:rFonts w:ascii="Times New Roman" w:hAnsi="Times New Roman" w:cs="Times New Roman"/>
          <w:sz w:val="24"/>
          <w:szCs w:val="24"/>
        </w:rPr>
        <w:t>.</w:t>
      </w:r>
    </w:p>
    <w:p w:rsidR="007B2C69" w:rsidRDefault="007B2C69" w:rsidP="004B16D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3AB5" w:rsidRPr="009F7093" w:rsidRDefault="00F03AB5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>2.</w:t>
      </w:r>
      <w:r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Pr="009F7093">
        <w:rPr>
          <w:rFonts w:ascii="Times New Roman" w:hAnsi="Times New Roman" w:cs="Times New Roman"/>
          <w:b/>
          <w:sz w:val="24"/>
          <w:szCs w:val="24"/>
        </w:rPr>
        <w:t>Podobnost teme</w:t>
      </w:r>
    </w:p>
    <w:p w:rsidR="00546065" w:rsidRPr="009F7093" w:rsidRDefault="00F03AB5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U ovom dijelu Izvještaja komisija </w:t>
      </w:r>
      <w:r w:rsidR="004B16DF" w:rsidRPr="009F7093">
        <w:rPr>
          <w:rFonts w:ascii="Times New Roman" w:hAnsi="Times New Roman" w:cs="Times New Roman"/>
          <w:sz w:val="24"/>
          <w:szCs w:val="24"/>
        </w:rPr>
        <w:t xml:space="preserve">detaljno </w:t>
      </w:r>
      <w:r w:rsidRPr="009F7093">
        <w:rPr>
          <w:rFonts w:ascii="Times New Roman" w:hAnsi="Times New Roman" w:cs="Times New Roman"/>
          <w:sz w:val="24"/>
          <w:szCs w:val="24"/>
        </w:rPr>
        <w:t>ocjenjuje pojedine dijelove</w:t>
      </w:r>
      <w:r w:rsidR="005549C4" w:rsidRPr="009F7093">
        <w:rPr>
          <w:rFonts w:ascii="Times New Roman" w:hAnsi="Times New Roman" w:cs="Times New Roman"/>
          <w:sz w:val="24"/>
          <w:szCs w:val="24"/>
        </w:rPr>
        <w:t xml:space="preserve"> projekta doktorske disertacije</w:t>
      </w:r>
      <w:r w:rsidR="0012552F"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5549C4" w:rsidRPr="009F7093">
        <w:rPr>
          <w:rFonts w:ascii="Times New Roman" w:hAnsi="Times New Roman" w:cs="Times New Roman"/>
          <w:sz w:val="24"/>
          <w:szCs w:val="24"/>
        </w:rPr>
        <w:t>sa posebnim osvrtom na slijedeće elemente:</w:t>
      </w:r>
      <w:r w:rsidRPr="009F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65" w:rsidRPr="009F7093" w:rsidRDefault="00F03AB5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65" w:rsidRPr="009F7093" w:rsidRDefault="004B16DF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Ocijeniti</w:t>
      </w:r>
      <w:r w:rsidR="00546065" w:rsidRPr="009F7093">
        <w:rPr>
          <w:rFonts w:ascii="Times New Roman" w:hAnsi="Times New Roman" w:cs="Times New Roman"/>
          <w:sz w:val="24"/>
          <w:szCs w:val="24"/>
        </w:rPr>
        <w:t xml:space="preserve"> naučnu utemeljenost predloženog istraživanja:</w:t>
      </w:r>
    </w:p>
    <w:p w:rsidR="00546065" w:rsidRPr="009F7093" w:rsidRDefault="00A94BD6" w:rsidP="004B16DF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da li je problem istraživanja jasno, logički i konc</w:t>
      </w:r>
      <w:r w:rsidR="00546065" w:rsidRPr="009F7093">
        <w:rPr>
          <w:rFonts w:ascii="Times New Roman" w:hAnsi="Times New Roman" w:cs="Times New Roman"/>
          <w:sz w:val="24"/>
          <w:szCs w:val="24"/>
        </w:rPr>
        <w:t>izno postavljen</w:t>
      </w:r>
    </w:p>
    <w:p w:rsidR="00546065" w:rsidRPr="009F7093" w:rsidRDefault="00A94BD6" w:rsidP="004B16DF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sa kojim ciljem i svrhom se istraživanje provodi</w:t>
      </w:r>
    </w:p>
    <w:p w:rsidR="00546065" w:rsidRPr="009F7093" w:rsidRDefault="003710FD" w:rsidP="004B16DF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da li je </w:t>
      </w:r>
      <w:r w:rsidR="00546065" w:rsidRPr="009F7093">
        <w:rPr>
          <w:rFonts w:ascii="Times New Roman" w:hAnsi="Times New Roman" w:cs="Times New Roman"/>
          <w:sz w:val="24"/>
          <w:szCs w:val="24"/>
        </w:rPr>
        <w:t xml:space="preserve">problem istraživanja </w:t>
      </w:r>
      <w:r w:rsidRPr="009F7093">
        <w:rPr>
          <w:rFonts w:ascii="Times New Roman" w:hAnsi="Times New Roman" w:cs="Times New Roman"/>
          <w:sz w:val="24"/>
          <w:szCs w:val="24"/>
        </w:rPr>
        <w:t>dovoljno širok da se može smatrati podobnim za</w:t>
      </w:r>
      <w:r w:rsidR="00546065"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5549C4"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546065" w:rsidRPr="009F7093">
        <w:rPr>
          <w:rFonts w:ascii="Times New Roman" w:hAnsi="Times New Roman" w:cs="Times New Roman"/>
          <w:sz w:val="24"/>
          <w:szCs w:val="24"/>
        </w:rPr>
        <w:t>samostalno naučno istraživanje</w:t>
      </w:r>
    </w:p>
    <w:p w:rsidR="00C253F9" w:rsidRPr="009F7093" w:rsidRDefault="00C253F9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4BD6" w:rsidRPr="009F7093" w:rsidRDefault="00A94BD6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da li su cilj/ciljevi istraživanja </w:t>
      </w:r>
      <w:r w:rsidR="003A2866" w:rsidRPr="009F7093">
        <w:rPr>
          <w:rFonts w:ascii="Times New Roman" w:hAnsi="Times New Roman" w:cs="Times New Roman"/>
          <w:sz w:val="24"/>
          <w:szCs w:val="24"/>
        </w:rPr>
        <w:t xml:space="preserve">jasno </w:t>
      </w:r>
      <w:r w:rsidRPr="009F7093">
        <w:rPr>
          <w:rFonts w:ascii="Times New Roman" w:hAnsi="Times New Roman" w:cs="Times New Roman"/>
          <w:sz w:val="24"/>
          <w:szCs w:val="24"/>
        </w:rPr>
        <w:t>definisan</w:t>
      </w:r>
      <w:r w:rsidR="003A2866" w:rsidRPr="009F7093">
        <w:rPr>
          <w:rFonts w:ascii="Times New Roman" w:hAnsi="Times New Roman" w:cs="Times New Roman"/>
          <w:sz w:val="24"/>
          <w:szCs w:val="24"/>
        </w:rPr>
        <w:t>i</w:t>
      </w:r>
      <w:r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3A2866" w:rsidRPr="009F7093">
        <w:rPr>
          <w:rFonts w:ascii="Times New Roman" w:hAnsi="Times New Roman" w:cs="Times New Roman"/>
          <w:sz w:val="24"/>
          <w:szCs w:val="24"/>
        </w:rPr>
        <w:t>i jesu li dostižni pr</w:t>
      </w:r>
      <w:r w:rsidR="005549C4" w:rsidRPr="009F7093">
        <w:rPr>
          <w:rFonts w:ascii="Times New Roman" w:hAnsi="Times New Roman" w:cs="Times New Roman"/>
          <w:sz w:val="24"/>
          <w:szCs w:val="24"/>
        </w:rPr>
        <w:t>edloženim metodama istraživanja;</w:t>
      </w:r>
    </w:p>
    <w:p w:rsidR="005549C4" w:rsidRPr="009F7093" w:rsidRDefault="005549C4" w:rsidP="004B16D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53F9" w:rsidRPr="009F7093" w:rsidRDefault="003A2866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da li su </w:t>
      </w:r>
      <w:r w:rsidR="00A94BD6" w:rsidRPr="009F7093">
        <w:rPr>
          <w:rFonts w:ascii="Times New Roman" w:hAnsi="Times New Roman" w:cs="Times New Roman"/>
          <w:sz w:val="24"/>
          <w:szCs w:val="24"/>
        </w:rPr>
        <w:t xml:space="preserve">hipoteze </w:t>
      </w:r>
      <w:r w:rsidRPr="009F7093">
        <w:rPr>
          <w:rFonts w:ascii="Times New Roman" w:hAnsi="Times New Roman" w:cs="Times New Roman"/>
          <w:sz w:val="24"/>
          <w:szCs w:val="24"/>
        </w:rPr>
        <w:t>jasne i logički izvedene iz prikazane problematike istraživanja i</w:t>
      </w:r>
      <w:r w:rsidR="00A94BD6"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Pr="009F7093">
        <w:rPr>
          <w:rFonts w:ascii="Times New Roman" w:hAnsi="Times New Roman" w:cs="Times New Roman"/>
          <w:sz w:val="24"/>
          <w:szCs w:val="24"/>
        </w:rPr>
        <w:t xml:space="preserve">da li su u skladu sa postavljenim ciljevima; </w:t>
      </w:r>
      <w:r w:rsidR="00A94BD6" w:rsidRPr="009F7093">
        <w:rPr>
          <w:rFonts w:ascii="Times New Roman" w:hAnsi="Times New Roman" w:cs="Times New Roman"/>
          <w:sz w:val="24"/>
          <w:szCs w:val="24"/>
        </w:rPr>
        <w:t>da li se hipoteze mogu jasno testir</w:t>
      </w:r>
      <w:r w:rsidRPr="009F7093">
        <w:rPr>
          <w:rFonts w:ascii="Times New Roman" w:hAnsi="Times New Roman" w:cs="Times New Roman"/>
          <w:sz w:val="24"/>
          <w:szCs w:val="24"/>
        </w:rPr>
        <w:t>ati</w:t>
      </w:r>
      <w:r w:rsidR="005549C4" w:rsidRPr="009F7093">
        <w:rPr>
          <w:rFonts w:ascii="Times New Roman" w:hAnsi="Times New Roman" w:cs="Times New Roman"/>
          <w:sz w:val="24"/>
          <w:szCs w:val="24"/>
        </w:rPr>
        <w:t>;</w:t>
      </w:r>
    </w:p>
    <w:p w:rsidR="005549C4" w:rsidRPr="009F7093" w:rsidRDefault="005549C4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866" w:rsidRPr="009F7093" w:rsidRDefault="007E5327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da li je uzorak dostatan i dobro odabran</w:t>
      </w:r>
      <w:r w:rsidR="005549C4" w:rsidRPr="009F7093">
        <w:rPr>
          <w:rFonts w:ascii="Times New Roman" w:hAnsi="Times New Roman" w:cs="Times New Roman"/>
          <w:sz w:val="24"/>
          <w:szCs w:val="24"/>
        </w:rPr>
        <w:t>;</w:t>
      </w:r>
    </w:p>
    <w:p w:rsidR="005549C4" w:rsidRPr="009F7093" w:rsidRDefault="005549C4" w:rsidP="004B16D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49C4" w:rsidRPr="009F7093" w:rsidRDefault="004B16DF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ocijeniti</w:t>
      </w:r>
      <w:r w:rsidR="005549C4" w:rsidRPr="009F7093">
        <w:rPr>
          <w:rFonts w:ascii="Times New Roman" w:hAnsi="Times New Roman" w:cs="Times New Roman"/>
          <w:sz w:val="24"/>
          <w:szCs w:val="24"/>
        </w:rPr>
        <w:t xml:space="preserve"> primjerenost predloženih metoda istraživanja imajući u vidu tip istraživanja;</w:t>
      </w:r>
      <w:r w:rsidR="0012552F" w:rsidRPr="009F7093">
        <w:rPr>
          <w:rFonts w:ascii="Times New Roman" w:hAnsi="Times New Roman" w:cs="Times New Roman"/>
          <w:sz w:val="24"/>
          <w:szCs w:val="24"/>
        </w:rPr>
        <w:t xml:space="preserve"> da li se predloženim metodama istraživanja može doći do očekivanih rezultata;</w:t>
      </w:r>
    </w:p>
    <w:p w:rsidR="005549C4" w:rsidRPr="009F7093" w:rsidRDefault="005549C4" w:rsidP="004B16D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49C4" w:rsidRPr="009F7093" w:rsidRDefault="004B16DF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ocijeniti</w:t>
      </w:r>
      <w:r w:rsidR="005549C4" w:rsidRPr="009F7093">
        <w:rPr>
          <w:rFonts w:ascii="Times New Roman" w:hAnsi="Times New Roman" w:cs="Times New Roman"/>
          <w:sz w:val="24"/>
          <w:szCs w:val="24"/>
        </w:rPr>
        <w:t xml:space="preserve"> da li su </w:t>
      </w:r>
      <w:r w:rsidRPr="009F7093">
        <w:rPr>
          <w:rFonts w:ascii="Times New Roman" w:hAnsi="Times New Roman" w:cs="Times New Roman"/>
          <w:sz w:val="24"/>
          <w:szCs w:val="24"/>
        </w:rPr>
        <w:t>dobro izabrane</w:t>
      </w:r>
      <w:r w:rsidR="005549C4" w:rsidRPr="009F7093">
        <w:rPr>
          <w:rFonts w:ascii="Times New Roman" w:hAnsi="Times New Roman" w:cs="Times New Roman"/>
          <w:sz w:val="24"/>
          <w:szCs w:val="24"/>
        </w:rPr>
        <w:t xml:space="preserve"> statističke metode obrade i analize dobijen</w:t>
      </w:r>
      <w:r w:rsidRPr="009F7093">
        <w:rPr>
          <w:rFonts w:ascii="Times New Roman" w:hAnsi="Times New Roman" w:cs="Times New Roman"/>
          <w:sz w:val="24"/>
          <w:szCs w:val="24"/>
        </w:rPr>
        <w:t>ih podataka</w:t>
      </w:r>
      <w:r w:rsidR="0012552F" w:rsidRPr="009F7093">
        <w:rPr>
          <w:rFonts w:ascii="Times New Roman" w:hAnsi="Times New Roman" w:cs="Times New Roman"/>
          <w:sz w:val="24"/>
          <w:szCs w:val="24"/>
        </w:rPr>
        <w:t xml:space="preserve"> u odnosu na ciljeve i problematiku istraživanja;</w:t>
      </w:r>
    </w:p>
    <w:p w:rsidR="005549C4" w:rsidRPr="009F7093" w:rsidRDefault="005549C4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49C4" w:rsidRPr="009F7093" w:rsidRDefault="005549C4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posebno razmotriti i </w:t>
      </w:r>
      <w:r w:rsidR="004B16DF" w:rsidRPr="009F7093">
        <w:rPr>
          <w:rFonts w:ascii="Times New Roman" w:hAnsi="Times New Roman" w:cs="Times New Roman"/>
          <w:sz w:val="24"/>
          <w:szCs w:val="24"/>
        </w:rPr>
        <w:t>ocijeniti</w:t>
      </w:r>
      <w:r w:rsidRPr="009F7093">
        <w:rPr>
          <w:rFonts w:ascii="Times New Roman" w:hAnsi="Times New Roman" w:cs="Times New Roman"/>
          <w:sz w:val="24"/>
          <w:szCs w:val="24"/>
        </w:rPr>
        <w:t xml:space="preserve"> etičnost istraživanja, te navesti da </w:t>
      </w:r>
      <w:r w:rsidR="004B16DF" w:rsidRPr="009F7093">
        <w:rPr>
          <w:rFonts w:ascii="Times New Roman" w:hAnsi="Times New Roman" w:cs="Times New Roman"/>
          <w:sz w:val="24"/>
          <w:szCs w:val="24"/>
        </w:rPr>
        <w:t>l</w:t>
      </w:r>
      <w:r w:rsidRPr="009F7093">
        <w:rPr>
          <w:rFonts w:ascii="Times New Roman" w:hAnsi="Times New Roman" w:cs="Times New Roman"/>
          <w:sz w:val="24"/>
          <w:szCs w:val="24"/>
        </w:rPr>
        <w:t>i je pribavljena saglasnost Etičkog komiteta Medicinskog fakulteta i Etičkog komiteta Kliničkog centra Univerziteta u Sarajevu</w:t>
      </w:r>
      <w:r w:rsidR="0012552F" w:rsidRPr="009F7093">
        <w:rPr>
          <w:rFonts w:ascii="Times New Roman" w:hAnsi="Times New Roman" w:cs="Times New Roman"/>
          <w:sz w:val="24"/>
          <w:szCs w:val="24"/>
        </w:rPr>
        <w:t xml:space="preserve"> (u</w:t>
      </w:r>
      <w:r w:rsidRPr="009F7093">
        <w:rPr>
          <w:rFonts w:ascii="Times New Roman" w:hAnsi="Times New Roman" w:cs="Times New Roman"/>
          <w:sz w:val="24"/>
          <w:szCs w:val="24"/>
        </w:rPr>
        <w:t>koliko s</w:t>
      </w:r>
      <w:r w:rsidR="0012552F" w:rsidRPr="009F7093">
        <w:rPr>
          <w:rFonts w:ascii="Times New Roman" w:hAnsi="Times New Roman" w:cs="Times New Roman"/>
          <w:sz w:val="24"/>
          <w:szCs w:val="24"/>
        </w:rPr>
        <w:t>e istraživanje provodi na KCUS);</w:t>
      </w:r>
    </w:p>
    <w:p w:rsidR="002A5C71" w:rsidRPr="009F7093" w:rsidRDefault="002A5C71" w:rsidP="004B16D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5C71" w:rsidRPr="009F7093" w:rsidRDefault="004B16DF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ocijeniti</w:t>
      </w:r>
      <w:r w:rsidR="002A5C71" w:rsidRPr="009F7093">
        <w:rPr>
          <w:rFonts w:ascii="Times New Roman" w:hAnsi="Times New Roman" w:cs="Times New Roman"/>
          <w:sz w:val="24"/>
          <w:szCs w:val="24"/>
        </w:rPr>
        <w:t xml:space="preserve"> da li je procjena kandidata o naučnom doprinosu istraživanja realna</w:t>
      </w:r>
      <w:r w:rsidR="0012552F" w:rsidRPr="009F7093">
        <w:rPr>
          <w:rFonts w:ascii="Times New Roman" w:hAnsi="Times New Roman" w:cs="Times New Roman"/>
          <w:sz w:val="24"/>
          <w:szCs w:val="24"/>
        </w:rPr>
        <w:t>;</w:t>
      </w:r>
      <w:r w:rsidR="002A5C71" w:rsidRPr="009F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71" w:rsidRPr="009F7093" w:rsidRDefault="002A5C71" w:rsidP="004B16D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10FD" w:rsidRPr="009F7093" w:rsidRDefault="004B16DF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ocijeniti</w:t>
      </w:r>
      <w:r w:rsidR="002A5C71"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A94BD6" w:rsidRPr="009F7093">
        <w:rPr>
          <w:rFonts w:ascii="Times New Roman" w:hAnsi="Times New Roman" w:cs="Times New Roman"/>
          <w:sz w:val="24"/>
          <w:szCs w:val="24"/>
        </w:rPr>
        <w:t xml:space="preserve"> da li je literatura dobro </w:t>
      </w:r>
      <w:r w:rsidR="003710FD" w:rsidRPr="009F7093">
        <w:rPr>
          <w:rFonts w:ascii="Times New Roman" w:hAnsi="Times New Roman" w:cs="Times New Roman"/>
          <w:sz w:val="24"/>
          <w:szCs w:val="24"/>
        </w:rPr>
        <w:t>odabrana, da li je refer</w:t>
      </w:r>
      <w:r w:rsidR="00C253F9" w:rsidRPr="009F7093">
        <w:rPr>
          <w:rFonts w:ascii="Times New Roman" w:hAnsi="Times New Roman" w:cs="Times New Roman"/>
          <w:sz w:val="24"/>
          <w:szCs w:val="24"/>
        </w:rPr>
        <w:t>e</w:t>
      </w:r>
      <w:r w:rsidR="003710FD" w:rsidRPr="009F7093">
        <w:rPr>
          <w:rFonts w:ascii="Times New Roman" w:hAnsi="Times New Roman" w:cs="Times New Roman"/>
          <w:sz w:val="24"/>
          <w:szCs w:val="24"/>
        </w:rPr>
        <w:t>ntna</w:t>
      </w:r>
      <w:r w:rsidR="00C253F9" w:rsidRPr="009F7093">
        <w:rPr>
          <w:rFonts w:ascii="Times New Roman" w:hAnsi="Times New Roman" w:cs="Times New Roman"/>
          <w:sz w:val="24"/>
          <w:szCs w:val="24"/>
        </w:rPr>
        <w:t xml:space="preserve"> i aktuelna</w:t>
      </w:r>
      <w:r w:rsidR="0012552F" w:rsidRPr="009F7093">
        <w:rPr>
          <w:rFonts w:ascii="Times New Roman" w:hAnsi="Times New Roman" w:cs="Times New Roman"/>
          <w:sz w:val="24"/>
          <w:szCs w:val="24"/>
        </w:rPr>
        <w:t>;</w:t>
      </w:r>
      <w:r w:rsidR="00C253F9" w:rsidRPr="009F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5C71" w:rsidRPr="009F7093" w:rsidRDefault="002A5C71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>3. Prijedlog</w:t>
      </w: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Na kraju izvještaja </w:t>
      </w:r>
      <w:r w:rsidR="00957008">
        <w:rPr>
          <w:rFonts w:ascii="Times New Roman" w:hAnsi="Times New Roman" w:cs="Times New Roman"/>
          <w:sz w:val="24"/>
          <w:szCs w:val="24"/>
        </w:rPr>
        <w:t>K</w:t>
      </w:r>
      <w:r w:rsidRPr="009F7093">
        <w:rPr>
          <w:rFonts w:ascii="Times New Roman" w:hAnsi="Times New Roman" w:cs="Times New Roman"/>
          <w:sz w:val="24"/>
          <w:szCs w:val="24"/>
        </w:rPr>
        <w:t>omisija daje mišljenje i kratkim prijedlogom daje formulaciju da se tema i kandidat prihvate ili odbiju, ili da se tema vrati kandidatu na doradu i korekciju.</w:t>
      </w: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Ukoliko se tema i kandidat odbijaju ili se tema vraća na doradu i korekciju potrebno je dati detaljno obrazloženje razloga za odbijanje ili dorade i korekcije.</w:t>
      </w: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Komisija predlaže i mentora doktorske disertacije.</w:t>
      </w:r>
    </w:p>
    <w:p w:rsidR="002A5C71" w:rsidRDefault="002A5C71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16DF" w:rsidRPr="009F7093" w:rsidRDefault="004B16DF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9F7093" w:rsidRDefault="002A5C71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F7093">
        <w:rPr>
          <w:rFonts w:ascii="Times New Roman" w:hAnsi="Times New Roman" w:cs="Times New Roman"/>
          <w:b/>
          <w:i/>
          <w:sz w:val="24"/>
          <w:szCs w:val="24"/>
        </w:rPr>
        <w:t xml:space="preserve"> Primjer prijedloga:</w:t>
      </w:r>
    </w:p>
    <w:p w:rsidR="002A5C71" w:rsidRPr="009F7093" w:rsidRDefault="002A5C71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 xml:space="preserve">Na osnovu naprijed izloženog </w:t>
      </w:r>
      <w:r w:rsidR="004B16DF" w:rsidRPr="009F7093">
        <w:rPr>
          <w:rFonts w:ascii="Times New Roman" w:hAnsi="Times New Roman" w:cs="Times New Roman"/>
          <w:i/>
          <w:sz w:val="24"/>
          <w:szCs w:val="24"/>
        </w:rPr>
        <w:t>Komisija za ocjenu uslova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 kandidata............... i podobnosti teme </w:t>
      </w:r>
      <w:r w:rsidR="004B16DF" w:rsidRPr="009F7093">
        <w:rPr>
          <w:rFonts w:ascii="Times New Roman" w:hAnsi="Times New Roman" w:cs="Times New Roman"/>
          <w:i/>
          <w:sz w:val="24"/>
          <w:szCs w:val="24"/>
        </w:rPr>
        <w:t>doktorske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 disertacije ocjenjuje da:</w:t>
      </w:r>
    </w:p>
    <w:p w:rsidR="002A5C71" w:rsidRPr="009F7093" w:rsidRDefault="002A5C71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A5C71" w:rsidRPr="009F7093" w:rsidRDefault="002A5C71" w:rsidP="004B16DF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kandidat............... ispunjava sve z</w:t>
      </w:r>
      <w:r w:rsidR="004B16DF" w:rsidRPr="009F7093">
        <w:rPr>
          <w:rFonts w:ascii="Times New Roman" w:hAnsi="Times New Roman" w:cs="Times New Roman"/>
          <w:i/>
          <w:sz w:val="24"/>
          <w:szCs w:val="24"/>
        </w:rPr>
        <w:t>akonske uslove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 za sticanje doktorata nauka </w:t>
      </w:r>
    </w:p>
    <w:p w:rsidR="002A5C71" w:rsidRPr="009F7093" w:rsidRDefault="002A5C71" w:rsidP="00E703B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da j</w:t>
      </w:r>
      <w:r w:rsidR="00A150A9">
        <w:rPr>
          <w:rFonts w:ascii="Times New Roman" w:hAnsi="Times New Roman" w:cs="Times New Roman"/>
          <w:i/>
          <w:sz w:val="24"/>
          <w:szCs w:val="24"/>
        </w:rPr>
        <w:t>e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 prijavljena tema pod naslovom „..................“ podobna za </w:t>
      </w:r>
      <w:r w:rsidR="004B16DF" w:rsidRPr="009F7093">
        <w:rPr>
          <w:rFonts w:ascii="Times New Roman" w:hAnsi="Times New Roman" w:cs="Times New Roman"/>
          <w:i/>
          <w:sz w:val="24"/>
          <w:szCs w:val="24"/>
        </w:rPr>
        <w:t>samostalni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 naučni rad</w:t>
      </w:r>
      <w:r w:rsidR="00E703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3B3" w:rsidRPr="00E703B3">
        <w:rPr>
          <w:rFonts w:ascii="Times New Roman" w:hAnsi="Times New Roman" w:cs="Times New Roman"/>
          <w:i/>
          <w:sz w:val="24"/>
          <w:szCs w:val="24"/>
        </w:rPr>
        <w:t xml:space="preserve">zaključkom navesti da li je na predloženu temu moguć originalni naučni rad </w:t>
      </w:r>
      <w:r w:rsidR="00E703B3">
        <w:rPr>
          <w:rFonts w:ascii="Times New Roman" w:hAnsi="Times New Roman" w:cs="Times New Roman"/>
          <w:i/>
          <w:sz w:val="24"/>
          <w:szCs w:val="24"/>
        </w:rPr>
        <w:t xml:space="preserve">i da li je </w:t>
      </w:r>
      <w:r w:rsidR="00E703B3" w:rsidRPr="00E703B3">
        <w:rPr>
          <w:rFonts w:ascii="Times New Roman" w:hAnsi="Times New Roman" w:cs="Times New Roman"/>
          <w:i/>
          <w:sz w:val="24"/>
          <w:szCs w:val="24"/>
        </w:rPr>
        <w:t>u skladu sa međunarodno prihvaćenim standardima kvaliteta doktorskog rada</w:t>
      </w:r>
    </w:p>
    <w:p w:rsidR="00A94BD6" w:rsidRPr="009F7093" w:rsidRDefault="00A94BD6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 xml:space="preserve">Komisija jednoglasno predlaže </w:t>
      </w:r>
      <w:r w:rsidR="00E24BEB">
        <w:rPr>
          <w:rFonts w:ascii="Times New Roman" w:hAnsi="Times New Roman" w:cs="Times New Roman"/>
          <w:i/>
          <w:sz w:val="24"/>
          <w:szCs w:val="24"/>
        </w:rPr>
        <w:t>V</w:t>
      </w:r>
      <w:r w:rsidRPr="009F7093">
        <w:rPr>
          <w:rFonts w:ascii="Times New Roman" w:hAnsi="Times New Roman" w:cs="Times New Roman"/>
          <w:i/>
          <w:sz w:val="24"/>
          <w:szCs w:val="24"/>
        </w:rPr>
        <w:t>ijeću</w:t>
      </w:r>
      <w:r w:rsidR="00E24BEB">
        <w:rPr>
          <w:rFonts w:ascii="Times New Roman" w:hAnsi="Times New Roman" w:cs="Times New Roman"/>
          <w:i/>
          <w:sz w:val="24"/>
          <w:szCs w:val="24"/>
        </w:rPr>
        <w:t xml:space="preserve"> Univerziteta u Sarajevu - </w:t>
      </w:r>
      <w:r w:rsidRPr="009F7093">
        <w:rPr>
          <w:rFonts w:ascii="Times New Roman" w:hAnsi="Times New Roman" w:cs="Times New Roman"/>
          <w:i/>
          <w:sz w:val="24"/>
          <w:szCs w:val="24"/>
        </w:rPr>
        <w:t>Medicinskog fakulteta da prihvati Izvještaj i odobri kandidatu .......................... izradu doktorske disertacije pod naslovom „..........................“</w:t>
      </w: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 xml:space="preserve">Komisija </w:t>
      </w:r>
      <w:r w:rsidR="00F3658B" w:rsidRPr="009F7093">
        <w:rPr>
          <w:rFonts w:ascii="Times New Roman" w:hAnsi="Times New Roman" w:cs="Times New Roman"/>
          <w:i/>
          <w:sz w:val="24"/>
          <w:szCs w:val="24"/>
        </w:rPr>
        <w:t xml:space="preserve">za mentora doktorske disertacije predlaže  </w:t>
      </w:r>
      <w:r w:rsidR="00957008">
        <w:rPr>
          <w:rFonts w:ascii="Times New Roman" w:hAnsi="Times New Roman" w:cs="Times New Roman"/>
          <w:i/>
          <w:sz w:val="24"/>
          <w:szCs w:val="24"/>
        </w:rPr>
        <w:t>p</w:t>
      </w:r>
      <w:r w:rsidR="00F3658B" w:rsidRPr="009F7093">
        <w:rPr>
          <w:rFonts w:ascii="Times New Roman" w:hAnsi="Times New Roman" w:cs="Times New Roman"/>
          <w:i/>
          <w:sz w:val="24"/>
          <w:szCs w:val="24"/>
        </w:rPr>
        <w:t xml:space="preserve">rof. </w:t>
      </w:r>
      <w:r w:rsidR="00A107C5">
        <w:rPr>
          <w:rFonts w:ascii="Times New Roman" w:hAnsi="Times New Roman" w:cs="Times New Roman"/>
          <w:i/>
          <w:sz w:val="24"/>
          <w:szCs w:val="24"/>
        </w:rPr>
        <w:t>d</w:t>
      </w:r>
      <w:r w:rsidR="00F3658B" w:rsidRPr="009F7093">
        <w:rPr>
          <w:rFonts w:ascii="Times New Roman" w:hAnsi="Times New Roman" w:cs="Times New Roman"/>
          <w:i/>
          <w:sz w:val="24"/>
          <w:szCs w:val="24"/>
        </w:rPr>
        <w:t>r</w:t>
      </w:r>
      <w:r w:rsidR="00A107C5">
        <w:rPr>
          <w:rFonts w:ascii="Times New Roman" w:hAnsi="Times New Roman" w:cs="Times New Roman"/>
          <w:i/>
          <w:sz w:val="24"/>
          <w:szCs w:val="24"/>
        </w:rPr>
        <w:t>.</w:t>
      </w:r>
      <w:r w:rsidR="00F3658B" w:rsidRPr="009F7093">
        <w:rPr>
          <w:rFonts w:ascii="Times New Roman" w:hAnsi="Times New Roman" w:cs="Times New Roman"/>
          <w:i/>
          <w:sz w:val="24"/>
          <w:szCs w:val="24"/>
        </w:rPr>
        <w:t xml:space="preserve"> ................................ </w:t>
      </w:r>
    </w:p>
    <w:p w:rsidR="00A94BD6" w:rsidRPr="009F7093" w:rsidRDefault="00A94BD6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10FD" w:rsidRPr="009F7093" w:rsidRDefault="003710FD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10FD" w:rsidRPr="009F7093" w:rsidRDefault="003710FD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Izvještaj završava datumom i potpisima članova komisije.</w:t>
      </w: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Primjer:</w:t>
      </w: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 xml:space="preserve">KOMISIJA: </w:t>
      </w: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Dr. sci. Ime Prezime – redovni profesor 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>- pred</w:t>
      </w:r>
      <w:r w:rsidR="007B2C69">
        <w:rPr>
          <w:rFonts w:ascii="Times New Roman" w:hAnsi="Times New Roman" w:cs="Times New Roman"/>
          <w:i/>
          <w:sz w:val="24"/>
          <w:szCs w:val="24"/>
          <w:lang w:val="hr-HR"/>
        </w:rPr>
        <w:t>s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>jednik</w:t>
      </w: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________________________________</w:t>
      </w: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Dr. sci. Ime Prezime - vanredni profesor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 xml:space="preserve"> – mentor član</w:t>
      </w: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________________________________ </w:t>
      </w: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Dr. sci. Ime Prezime –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docent 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>- član</w:t>
      </w:r>
    </w:p>
    <w:p w:rsidR="00F3658B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A107C5" w:rsidRPr="009F7093" w:rsidRDefault="00A107C5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107C5" w:rsidRDefault="00A107C5" w:rsidP="00A107C5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A107C5" w:rsidRPr="009F7093" w:rsidRDefault="00A107C5" w:rsidP="00A107C5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Dr. sci. Ime Prezime –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docent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– zamjenski član</w:t>
      </w:r>
    </w:p>
    <w:p w:rsidR="00A107C5" w:rsidRPr="009F7093" w:rsidRDefault="00A107C5" w:rsidP="00A107C5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658B" w:rsidRDefault="007B2C69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UKOLIKO ZAMJENSKI ČLAN NIJE UČESTVOVAO U PREZENTACIJI PROJEKTA NE STAVLJATI NJENO/NJEGOVO IME I POTPIS</w:t>
      </w:r>
    </w:p>
    <w:p w:rsidR="007B2C69" w:rsidRPr="009F7093" w:rsidRDefault="007B2C69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Sarajevo,......................</w:t>
      </w:r>
    </w:p>
    <w:p w:rsidR="00443A35" w:rsidRPr="009F7093" w:rsidRDefault="00443A35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443A35" w:rsidRPr="009F7093" w:rsidSect="005C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64CC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F3FE2"/>
    <w:multiLevelType w:val="hybridMultilevel"/>
    <w:tmpl w:val="577239B8"/>
    <w:lvl w:ilvl="0" w:tplc="097E862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16E9"/>
    <w:multiLevelType w:val="multilevel"/>
    <w:tmpl w:val="664C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071E2"/>
    <w:multiLevelType w:val="hybridMultilevel"/>
    <w:tmpl w:val="7D00CA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2BBF"/>
    <w:multiLevelType w:val="hybridMultilevel"/>
    <w:tmpl w:val="93B628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EE65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80B4D"/>
    <w:multiLevelType w:val="hybridMultilevel"/>
    <w:tmpl w:val="C5CA4A64"/>
    <w:lvl w:ilvl="0" w:tplc="D360C298">
      <w:start w:val="1"/>
      <w:numFmt w:val="bullet"/>
      <w:lvlText w:val="-"/>
      <w:lvlJc w:val="left"/>
      <w:pPr>
        <w:ind w:left="29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407F0C40"/>
    <w:multiLevelType w:val="hybridMultilevel"/>
    <w:tmpl w:val="0B24AA50"/>
    <w:lvl w:ilvl="0" w:tplc="0D5267F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55" w:hanging="360"/>
      </w:pPr>
    </w:lvl>
    <w:lvl w:ilvl="2" w:tplc="141A001B" w:tentative="1">
      <w:start w:val="1"/>
      <w:numFmt w:val="lowerRoman"/>
      <w:lvlText w:val="%3."/>
      <w:lvlJc w:val="right"/>
      <w:pPr>
        <w:ind w:left="1375" w:hanging="180"/>
      </w:pPr>
    </w:lvl>
    <w:lvl w:ilvl="3" w:tplc="141A000F" w:tentative="1">
      <w:start w:val="1"/>
      <w:numFmt w:val="decimal"/>
      <w:lvlText w:val="%4."/>
      <w:lvlJc w:val="left"/>
      <w:pPr>
        <w:ind w:left="2095" w:hanging="360"/>
      </w:pPr>
    </w:lvl>
    <w:lvl w:ilvl="4" w:tplc="141A0019" w:tentative="1">
      <w:start w:val="1"/>
      <w:numFmt w:val="lowerLetter"/>
      <w:lvlText w:val="%5."/>
      <w:lvlJc w:val="left"/>
      <w:pPr>
        <w:ind w:left="2815" w:hanging="360"/>
      </w:pPr>
    </w:lvl>
    <w:lvl w:ilvl="5" w:tplc="141A001B" w:tentative="1">
      <w:start w:val="1"/>
      <w:numFmt w:val="lowerRoman"/>
      <w:lvlText w:val="%6."/>
      <w:lvlJc w:val="right"/>
      <w:pPr>
        <w:ind w:left="3535" w:hanging="180"/>
      </w:pPr>
    </w:lvl>
    <w:lvl w:ilvl="6" w:tplc="141A000F" w:tentative="1">
      <w:start w:val="1"/>
      <w:numFmt w:val="decimal"/>
      <w:lvlText w:val="%7."/>
      <w:lvlJc w:val="left"/>
      <w:pPr>
        <w:ind w:left="4255" w:hanging="360"/>
      </w:pPr>
    </w:lvl>
    <w:lvl w:ilvl="7" w:tplc="141A0019" w:tentative="1">
      <w:start w:val="1"/>
      <w:numFmt w:val="lowerLetter"/>
      <w:lvlText w:val="%8."/>
      <w:lvlJc w:val="left"/>
      <w:pPr>
        <w:ind w:left="4975" w:hanging="360"/>
      </w:pPr>
    </w:lvl>
    <w:lvl w:ilvl="8" w:tplc="141A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D6"/>
    <w:rsid w:val="00031924"/>
    <w:rsid w:val="0007044E"/>
    <w:rsid w:val="00106038"/>
    <w:rsid w:val="0012552F"/>
    <w:rsid w:val="0020626C"/>
    <w:rsid w:val="002A5C71"/>
    <w:rsid w:val="00322C05"/>
    <w:rsid w:val="00347E7E"/>
    <w:rsid w:val="003710FD"/>
    <w:rsid w:val="003A2866"/>
    <w:rsid w:val="00443A35"/>
    <w:rsid w:val="004B16DF"/>
    <w:rsid w:val="004C16EC"/>
    <w:rsid w:val="004F0F47"/>
    <w:rsid w:val="00546065"/>
    <w:rsid w:val="005549C4"/>
    <w:rsid w:val="005C74E5"/>
    <w:rsid w:val="006453E5"/>
    <w:rsid w:val="007858BD"/>
    <w:rsid w:val="007B2C69"/>
    <w:rsid w:val="007E5327"/>
    <w:rsid w:val="00957008"/>
    <w:rsid w:val="0099185B"/>
    <w:rsid w:val="009F7093"/>
    <w:rsid w:val="00A107C5"/>
    <w:rsid w:val="00A150A9"/>
    <w:rsid w:val="00A94BD6"/>
    <w:rsid w:val="00BD52C8"/>
    <w:rsid w:val="00BF5573"/>
    <w:rsid w:val="00C253F9"/>
    <w:rsid w:val="00CA7684"/>
    <w:rsid w:val="00D43C31"/>
    <w:rsid w:val="00E24BEB"/>
    <w:rsid w:val="00E703B3"/>
    <w:rsid w:val="00F03AB5"/>
    <w:rsid w:val="00F26D8E"/>
    <w:rsid w:val="00F3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DBBBE-7119-4D39-A184-F6DF090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Amna Krilic</cp:lastModifiedBy>
  <cp:revision>7</cp:revision>
  <cp:lastPrinted>2014-12-15T08:25:00Z</cp:lastPrinted>
  <dcterms:created xsi:type="dcterms:W3CDTF">2022-01-19T09:29:00Z</dcterms:created>
  <dcterms:modified xsi:type="dcterms:W3CDTF">2023-11-08T09:12:00Z</dcterms:modified>
</cp:coreProperties>
</file>